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53C62" w:rsidRDefault="00C5146E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173</w:t>
      </w:r>
      <w:r w:rsidR="00AC45F8">
        <w:rPr>
          <w:rFonts w:ascii="Times New Roman" w:hAnsi="Times New Roman" w:cs="Times New Roman"/>
          <w:sz w:val="26"/>
          <w:szCs w:val="26"/>
        </w:rPr>
        <w:t>.</w:t>
      </w:r>
      <w:r w:rsidR="00C573E1">
        <w:rPr>
          <w:rFonts w:ascii="Times New Roman" w:hAnsi="Times New Roman" w:cs="Times New Roman"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C573E1">
        <w:rPr>
          <w:rFonts w:ascii="Times New Roman" w:hAnsi="Times New Roman" w:cs="Times New Roman"/>
          <w:bCs/>
          <w:sz w:val="26"/>
          <w:szCs w:val="26"/>
        </w:rPr>
        <w:t xml:space="preserve"> РФ от 15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C573E1">
        <w:rPr>
          <w:rFonts w:ascii="Times New Roman" w:hAnsi="Times New Roman" w:cs="Times New Roman"/>
          <w:bCs/>
          <w:sz w:val="26"/>
          <w:szCs w:val="26"/>
        </w:rPr>
        <w:t>3.2023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C573E1">
        <w:rPr>
          <w:rFonts w:ascii="Times New Roman" w:hAnsi="Times New Roman" w:cs="Times New Roman"/>
          <w:b/>
          <w:bCs/>
          <w:sz w:val="26"/>
          <w:szCs w:val="26"/>
        </w:rPr>
        <w:t>528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681B18">
        <w:rPr>
          <w:rFonts w:ascii="Times New Roman" w:hAnsi="Times New Roman" w:cs="Times New Roman"/>
          <w:bCs/>
          <w:sz w:val="26"/>
          <w:szCs w:val="26"/>
        </w:rPr>
        <w:t>несанкционированных</w:t>
      </w:r>
      <w:r w:rsidR="008705A8">
        <w:rPr>
          <w:rFonts w:ascii="Times New Roman" w:hAnsi="Times New Roman" w:cs="Times New Roman"/>
          <w:bCs/>
          <w:sz w:val="26"/>
          <w:szCs w:val="26"/>
        </w:rPr>
        <w:t xml:space="preserve"> местах размещения отходов</w:t>
      </w:r>
      <w:r w:rsidR="00681B18">
        <w:rPr>
          <w:rFonts w:ascii="Times New Roman" w:hAnsi="Times New Roman" w:cs="Times New Roman"/>
          <w:bCs/>
          <w:sz w:val="26"/>
          <w:szCs w:val="26"/>
        </w:rPr>
        <w:t>.</w:t>
      </w:r>
    </w:p>
    <w:p w:rsidR="00E31C27" w:rsidRPr="00953C62" w:rsidRDefault="00C573E1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(РК № 4889 от 16.03.2023</w:t>
      </w:r>
      <w:r w:rsidR="00E31C27" w:rsidRPr="00953C62">
        <w:rPr>
          <w:rFonts w:ascii="Times New Roman" w:hAnsi="Times New Roman" w:cs="Times New Roman"/>
          <w:sz w:val="26"/>
          <w:szCs w:val="26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C62" w:rsidRPr="00953C62" w:rsidRDefault="00C573E1" w:rsidP="008B63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перечень мест несанкционированного размещени</w:t>
      </w:r>
      <w:bookmarkStart w:id="0" w:name="_GoBack"/>
      <w:bookmarkEnd w:id="0"/>
      <w:r>
        <w:rPr>
          <w:sz w:val="26"/>
          <w:szCs w:val="26"/>
        </w:rPr>
        <w:t>я отходов и объектов накопленного вреда окружающей среде, ликвидация которых планируется после 2024 года, и предусмотреть необходимое финансирование.</w:t>
      </w:r>
    </w:p>
    <w:p w:rsidR="00C573E1" w:rsidRDefault="00C573E1" w:rsidP="00E31C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CD22EF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3E1" w:rsidRDefault="006F0F6A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02970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исполнении</w:t>
      </w:r>
      <w:r w:rsidR="00C573E1" w:rsidRPr="00C573E1">
        <w:rPr>
          <w:rFonts w:ascii="Times New Roman" w:hAnsi="Times New Roman" w:cs="Times New Roman"/>
          <w:color w:val="000000"/>
          <w:sz w:val="26"/>
          <w:szCs w:val="26"/>
        </w:rPr>
        <w:t xml:space="preserve"> части б пункта 4 перечня поручений по реализации Послания Президента Российской Федерации  Федеральному Собранию Российской 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едерации от 21.02.2023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528 Администра</w:t>
      </w:r>
      <w:r w:rsidR="00681B18">
        <w:rPr>
          <w:rFonts w:ascii="Times New Roman" w:hAnsi="Times New Roman" w:cs="Times New Roman"/>
          <w:color w:val="000000"/>
          <w:sz w:val="26"/>
          <w:szCs w:val="26"/>
        </w:rPr>
        <w:t>ция города Новоалтайска информирует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573E1" w:rsidRPr="00C573E1" w:rsidRDefault="00C573E1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3E1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город Новоалтайск исторически сложившиеся места несанкционированного размещения отходов и объекты накопленного вреда окружающей среде I-II категории </w:t>
      </w:r>
      <w:r w:rsidR="00681B18" w:rsidRPr="00C573E1">
        <w:rPr>
          <w:rFonts w:ascii="Times New Roman" w:hAnsi="Times New Roman" w:cs="Times New Roman"/>
          <w:color w:val="000000"/>
          <w:sz w:val="26"/>
          <w:szCs w:val="26"/>
        </w:rPr>
        <w:t>отсутствуют</w:t>
      </w:r>
      <w:r w:rsidRPr="00C573E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A657C" w:rsidRPr="004A657C" w:rsidRDefault="00B748C1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Устранение выявленных мест несанкционированного размещения отходов выполняется ежегодно в рамках финансовых средств бюджета городского округа выделенные на данные цели.</w:t>
      </w:r>
    </w:p>
    <w:sectPr w:rsidR="004A657C" w:rsidRPr="004A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04FF"/>
    <w:rsid w:val="004A52E0"/>
    <w:rsid w:val="004A657C"/>
    <w:rsid w:val="00681B18"/>
    <w:rsid w:val="006F0F6A"/>
    <w:rsid w:val="0077623C"/>
    <w:rsid w:val="00854A16"/>
    <w:rsid w:val="008705A8"/>
    <w:rsid w:val="0088495B"/>
    <w:rsid w:val="008B6374"/>
    <w:rsid w:val="00952E73"/>
    <w:rsid w:val="00953C62"/>
    <w:rsid w:val="00A12205"/>
    <w:rsid w:val="00A95486"/>
    <w:rsid w:val="00AC45F8"/>
    <w:rsid w:val="00B66A26"/>
    <w:rsid w:val="00B74145"/>
    <w:rsid w:val="00B748C1"/>
    <w:rsid w:val="00C5146E"/>
    <w:rsid w:val="00C573E1"/>
    <w:rsid w:val="00C96E36"/>
    <w:rsid w:val="00CD22EF"/>
    <w:rsid w:val="00E31C27"/>
    <w:rsid w:val="00E841D9"/>
    <w:rsid w:val="00F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4</cp:revision>
  <dcterms:created xsi:type="dcterms:W3CDTF">2024-06-24T08:49:00Z</dcterms:created>
  <dcterms:modified xsi:type="dcterms:W3CDTF">2024-06-24T09:37:00Z</dcterms:modified>
</cp:coreProperties>
</file>